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r w:rsidRPr="002B1DC3">
        <w:rPr>
          <w:b/>
          <w:sz w:val="22"/>
          <w:szCs w:val="22"/>
        </w:rPr>
        <w:t>AVVISO PUBBLICO PER LA PRESENTAZIONE DI CANDIDATURE FINALIZZATE ALL’AFFIDAMENTO DEL</w:t>
      </w:r>
      <w:r w:rsidRPr="00F01902">
        <w:rPr>
          <w:b/>
          <w:sz w:val="22"/>
          <w:szCs w:val="22"/>
        </w:rPr>
        <w:t xml:space="preserve">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 2409 BIS C. C. NELLA PARTECIPATA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  <w:u w:val="single"/>
        </w:rPr>
      </w:pPr>
    </w:p>
    <w:p w:rsidR="00F46BA2" w:rsidRPr="008A4EC4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“</w:t>
      </w:r>
      <w:r w:rsidRPr="008A4EC4">
        <w:rPr>
          <w:b/>
          <w:sz w:val="22"/>
          <w:szCs w:val="22"/>
          <w:u w:val="single"/>
        </w:rPr>
        <w:t xml:space="preserve">SPORTING LODI </w:t>
      </w:r>
      <w:r>
        <w:rPr>
          <w:b/>
          <w:sz w:val="22"/>
          <w:szCs w:val="22"/>
          <w:u w:val="single"/>
        </w:rPr>
        <w:t xml:space="preserve">- </w:t>
      </w:r>
      <w:r w:rsidRPr="008A4EC4">
        <w:rPr>
          <w:b/>
          <w:sz w:val="22"/>
          <w:szCs w:val="22"/>
          <w:u w:val="single"/>
        </w:rPr>
        <w:t>Società Sporti</w:t>
      </w:r>
      <w:r>
        <w:rPr>
          <w:b/>
          <w:sz w:val="22"/>
          <w:szCs w:val="22"/>
          <w:u w:val="single"/>
        </w:rPr>
        <w:t>v</w:t>
      </w:r>
      <w:r w:rsidRPr="008A4EC4">
        <w:rPr>
          <w:b/>
          <w:sz w:val="22"/>
          <w:szCs w:val="22"/>
          <w:u w:val="single"/>
        </w:rPr>
        <w:t>a Dilettantistica a R.L.</w:t>
      </w:r>
      <w:r>
        <w:rPr>
          <w:b/>
          <w:sz w:val="22"/>
          <w:szCs w:val="22"/>
          <w:u w:val="single"/>
        </w:rPr>
        <w:t>”</w:t>
      </w: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F46BA2" w:rsidRDefault="00F46BA2" w:rsidP="00F46BA2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LA DURATA DI TRE ESERCIZI (SINO ALL’APPROVAZIONE DEL BILANCIO DI ESERCIZIO CHE CHIUDERA’ AL 31 DICEMBRE 2021).</w:t>
      </w:r>
    </w:p>
    <w:p w:rsidR="00314DDE" w:rsidRPr="002B1DC3" w:rsidRDefault="00314DDE" w:rsidP="00DF5F95">
      <w:pPr>
        <w:ind w:left="567" w:right="140"/>
        <w:jc w:val="both"/>
        <w:rPr>
          <w:rFonts w:ascii="Times New Roman" w:hAnsi="Times New Roman"/>
          <w:b/>
          <w:color w:val="FF0000"/>
          <w:u w:val="single"/>
          <w:lang w:val="it-IT"/>
        </w:rPr>
      </w:pPr>
      <w:r w:rsidRPr="002B1DC3">
        <w:rPr>
          <w:rFonts w:ascii="Times New Roman" w:hAnsi="Times New Roman"/>
          <w:b/>
          <w:color w:val="FF0000"/>
          <w:u w:val="single"/>
          <w:lang w:val="it-IT"/>
        </w:rPr>
        <w:t>[</w:t>
      </w:r>
      <w:r w:rsidRPr="002B1DC3">
        <w:rPr>
          <w:rFonts w:ascii="Times New Roman" w:hAnsi="Times New Roman"/>
          <w:b/>
          <w:color w:val="FF0000"/>
          <w:highlight w:val="lightGray"/>
          <w:u w:val="single"/>
          <w:lang w:val="it-IT"/>
        </w:rPr>
        <w:t>in bollo da € 16,00</w:t>
      </w:r>
      <w:r w:rsidRPr="002B1DC3">
        <w:rPr>
          <w:rFonts w:ascii="Times New Roman" w:hAnsi="Times New Roman"/>
          <w:b/>
          <w:color w:val="FF0000"/>
          <w:u w:val="single"/>
          <w:lang w:val="it-IT"/>
        </w:rPr>
        <w:t>]</w:t>
      </w:r>
      <w:r w:rsidR="00F46BA2" w:rsidRPr="002B1DC3">
        <w:rPr>
          <w:rFonts w:ascii="Times New Roman" w:hAnsi="Times New Roman"/>
          <w:b/>
          <w:color w:val="FF0000"/>
          <w:u w:val="single"/>
          <w:lang w:val="it-IT"/>
        </w:rPr>
        <w:t xml:space="preserve"> </w:t>
      </w:r>
      <w:bookmarkStart w:id="0" w:name="_GoBack"/>
      <w:bookmarkEnd w:id="0"/>
    </w:p>
    <w:p w:rsidR="00314DDE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(…), nato il (…), a (…), C.F. (…),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:rsidR="00B15B65" w:rsidRPr="002B727A" w:rsidRDefault="00B15B65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quale</w:t>
      </w:r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:rsidR="00314DDE" w:rsidRPr="002B727A" w:rsidRDefault="00314DDE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r w:rsidRPr="00B6513F">
        <w:rPr>
          <w:rFonts w:ascii="Times New Roman" w:hAnsi="Times New Roman"/>
          <w:lang w:val="it-IT"/>
        </w:rPr>
        <w:t>[ ]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:rsidR="00314DDE" w:rsidRDefault="00B15B6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 xml:space="preserve">a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i/>
          <w:lang w:val="it-IT"/>
        </w:rPr>
      </w:pPr>
      <w:r w:rsidRPr="00B15B65">
        <w:rPr>
          <w:rFonts w:ascii="Times New Roman" w:hAnsi="Times New Roman"/>
          <w:i/>
          <w:lang w:val="it-IT"/>
        </w:rPr>
        <w:t>oppure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:rsidR="00B15B65" w:rsidRDefault="00456917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 xml:space="preserve">uale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:rsidR="00314DDE" w:rsidRDefault="00314DDE" w:rsidP="0063288F">
      <w:pPr>
        <w:ind w:left="567" w:right="140"/>
        <w:jc w:val="center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:rsidR="00FE4A6D" w:rsidRDefault="00DF5F9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</w:t>
      </w:r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2136"/>
        <w:gridCol w:w="2093"/>
      </w:tblGrid>
      <w:tr w:rsidR="00456917" w:rsidTr="00456917">
        <w:tc>
          <w:tcPr>
            <w:tcW w:w="210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56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604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21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13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2B1DC3" w:rsidTr="00456917">
        <w:tc>
          <w:tcPr>
            <w:tcW w:w="2109" w:type="dxa"/>
          </w:tcPr>
          <w:p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569" w:type="dxa"/>
          </w:tcPr>
          <w:p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2B1DC3" w:rsidTr="00456917">
        <w:tc>
          <w:tcPr>
            <w:tcW w:w="210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………………………………..</w:t>
      </w:r>
      <w:r w:rsidRPr="002B727A">
        <w:rPr>
          <w:lang w:val="it-IT"/>
        </w:rPr>
        <w:t xml:space="preserve"> </w:t>
      </w:r>
    </w:p>
    <w:p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04" w:rsidRDefault="00DD3404" w:rsidP="00B7160E">
      <w:pPr>
        <w:spacing w:after="0" w:line="240" w:lineRule="auto"/>
      </w:pPr>
      <w:r>
        <w:separator/>
      </w:r>
    </w:p>
  </w:endnote>
  <w:endnote w:type="continuationSeparator" w:id="0">
    <w:p w:rsidR="00DD3404" w:rsidRDefault="00DD3404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04" w:rsidRDefault="00DD3404" w:rsidP="00B7160E">
      <w:pPr>
        <w:spacing w:after="0" w:line="240" w:lineRule="auto"/>
      </w:pPr>
      <w:r>
        <w:separator/>
      </w:r>
    </w:p>
  </w:footnote>
  <w:footnote w:type="continuationSeparator" w:id="0">
    <w:p w:rsidR="00DD3404" w:rsidRDefault="00DD3404" w:rsidP="00B7160E">
      <w:pPr>
        <w:spacing w:after="0" w:line="240" w:lineRule="auto"/>
      </w:pPr>
      <w:r>
        <w:continuationSeparator/>
      </w:r>
    </w:p>
  </w:footnote>
  <w:footnote w:id="1">
    <w:p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F5F95">
        <w:rPr>
          <w:rFonts w:ascii="Times New Roman" w:hAnsi="Times New Roman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9"/>
    <w:rsid w:val="000250D9"/>
    <w:rsid w:val="00052795"/>
    <w:rsid w:val="00072682"/>
    <w:rsid w:val="00081456"/>
    <w:rsid w:val="000C4262"/>
    <w:rsid w:val="000C5F9F"/>
    <w:rsid w:val="000C7479"/>
    <w:rsid w:val="00111AFF"/>
    <w:rsid w:val="0011502E"/>
    <w:rsid w:val="00155EE9"/>
    <w:rsid w:val="00171465"/>
    <w:rsid w:val="001727D4"/>
    <w:rsid w:val="0017512A"/>
    <w:rsid w:val="00185E24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9509B"/>
    <w:rsid w:val="002B1DC3"/>
    <w:rsid w:val="002B727A"/>
    <w:rsid w:val="002C02D2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6917"/>
    <w:rsid w:val="004D6FB1"/>
    <w:rsid w:val="005046EB"/>
    <w:rsid w:val="00506D78"/>
    <w:rsid w:val="00510146"/>
    <w:rsid w:val="00532CB6"/>
    <w:rsid w:val="00542B11"/>
    <w:rsid w:val="005435DC"/>
    <w:rsid w:val="00544213"/>
    <w:rsid w:val="005B68FA"/>
    <w:rsid w:val="005D4380"/>
    <w:rsid w:val="0063288F"/>
    <w:rsid w:val="006A14EE"/>
    <w:rsid w:val="006B1C15"/>
    <w:rsid w:val="006C46DF"/>
    <w:rsid w:val="006F75FE"/>
    <w:rsid w:val="00707421"/>
    <w:rsid w:val="00721717"/>
    <w:rsid w:val="007342C5"/>
    <w:rsid w:val="00747292"/>
    <w:rsid w:val="0075091A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D69F0"/>
    <w:rsid w:val="00AF2283"/>
    <w:rsid w:val="00B15B65"/>
    <w:rsid w:val="00B203FA"/>
    <w:rsid w:val="00B42535"/>
    <w:rsid w:val="00B61703"/>
    <w:rsid w:val="00B6513F"/>
    <w:rsid w:val="00B7160E"/>
    <w:rsid w:val="00B737B1"/>
    <w:rsid w:val="00BB69F2"/>
    <w:rsid w:val="00BD3107"/>
    <w:rsid w:val="00BD68CD"/>
    <w:rsid w:val="00C461E5"/>
    <w:rsid w:val="00C95909"/>
    <w:rsid w:val="00DA42FA"/>
    <w:rsid w:val="00DB65F5"/>
    <w:rsid w:val="00DC0524"/>
    <w:rsid w:val="00DC79C5"/>
    <w:rsid w:val="00DD3404"/>
    <w:rsid w:val="00DF5F95"/>
    <w:rsid w:val="00E51E42"/>
    <w:rsid w:val="00E60586"/>
    <w:rsid w:val="00E8201E"/>
    <w:rsid w:val="00E935B6"/>
    <w:rsid w:val="00EC3AA3"/>
    <w:rsid w:val="00F13593"/>
    <w:rsid w:val="00F46BA2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5CB8-2688-44C3-BA23-FE434E11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creator>user</dc:creator>
  <cp:lastModifiedBy>Oscar Ceriani</cp:lastModifiedBy>
  <cp:revision>5</cp:revision>
  <dcterms:created xsi:type="dcterms:W3CDTF">2019-10-27T10:11:00Z</dcterms:created>
  <dcterms:modified xsi:type="dcterms:W3CDTF">2019-10-28T17:06:00Z</dcterms:modified>
</cp:coreProperties>
</file>